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2B66CF" wp14:paraId="3AD0266E" wp14:textId="53262BDF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346FF349">
        <w:drawing>
          <wp:inline xmlns:wp14="http://schemas.microsoft.com/office/word/2010/wordprocessingDrawing" wp14:editId="346FF349" wp14:anchorId="71DBC61B">
            <wp:extent cx="1028700" cy="1228725"/>
            <wp:effectExtent l="0" t="0" r="0" b="0"/>
            <wp:docPr id="20088656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97822e4e6a41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F2B66CF" wp14:paraId="0C1A6341" wp14:textId="7E891BFC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Desert Sky Montessori</w:t>
      </w:r>
    </w:p>
    <w:p xmlns:wp14="http://schemas.microsoft.com/office/word/2010/wordml" w:rsidP="4F2B66CF" wp14:paraId="289F5E4A" wp14:textId="5D8F3C1F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Board Meeting Agenda</w:t>
      </w:r>
    </w:p>
    <w:p xmlns:wp14="http://schemas.microsoft.com/office/word/2010/wordml" w:rsidP="4F2B66CF" wp14:paraId="7F2DC39C" wp14:textId="252EE9BE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September 20</w:t>
      </w: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vertAlign w:val="superscript"/>
          <w:lang w:val="en-US"/>
        </w:rPr>
        <w:t>th</w:t>
      </w: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, 2023 at 6:15</w:t>
      </w: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vertAlign w:val="superscript"/>
          <w:lang w:val="en-US"/>
        </w:rPr>
        <w:t xml:space="preserve"> </w:t>
      </w: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pm</w:t>
      </w:r>
    </w:p>
    <w:p xmlns:wp14="http://schemas.microsoft.com/office/word/2010/wordml" w:rsidP="4F2B66CF" wp14:paraId="529743F0" wp14:textId="5FD658A8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4F2B66CF" wp14:paraId="37038765" wp14:textId="30FB4D0E">
      <w:p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CALL TO ORDER</w:t>
      </w:r>
    </w:p>
    <w:p xmlns:wp14="http://schemas.microsoft.com/office/word/2010/wordml" w:rsidP="4F2B66CF" wp14:paraId="7B54ADF7" wp14:textId="5A64075A">
      <w:p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4F2B66CF" wp14:paraId="21DED547" wp14:textId="58751AE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en-US"/>
        </w:rPr>
      </w:pPr>
    </w:p>
    <w:p xmlns:wp14="http://schemas.microsoft.com/office/word/2010/wordml" w:rsidP="4F2B66CF" wp14:paraId="41F21206" wp14:textId="642E71B7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OPEN FORUM</w:t>
      </w:r>
    </w:p>
    <w:p xmlns:wp14="http://schemas.microsoft.com/office/word/2010/wordml" w:rsidP="4F2B66CF" wp14:paraId="1F1BF065" wp14:textId="7D503E43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4F2B66CF" wp14:paraId="1292B7A4" wp14:textId="4FD54423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BUSINESS</w:t>
      </w:r>
    </w:p>
    <w:p xmlns:wp14="http://schemas.microsoft.com/office/word/2010/wordml" w:rsidP="4F2B66CF" wp14:paraId="1E85D112" wp14:textId="7288C082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</w:t>
      </w: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9"/>
          <w:szCs w:val="19"/>
          <w:lang w:val="en-US"/>
        </w:rPr>
        <w:t xml:space="preserve"> A. </w:t>
      </w: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Reports and Minutes  </w:t>
      </w:r>
    </w:p>
    <w:p xmlns:wp14="http://schemas.microsoft.com/office/word/2010/wordml" w:rsidP="4F2B66CF" wp14:paraId="4D0E8D70" wp14:textId="0AB54AA0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a. Treasurer Report</w:t>
      </w:r>
    </w:p>
    <w:p xmlns:wp14="http://schemas.microsoft.com/office/word/2010/wordml" w:rsidP="4F2B66CF" wp14:paraId="5F1D8023" wp14:textId="72D5B30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b. Head of School Report</w:t>
      </w:r>
    </w:p>
    <w:p xmlns:wp14="http://schemas.microsoft.com/office/word/2010/wordml" w:rsidP="4F2B66CF" wp14:paraId="6AA8D3B2" wp14:textId="3683D22E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c.  Business Director and FODS Reports</w:t>
      </w:r>
    </w:p>
    <w:p xmlns:wp14="http://schemas.microsoft.com/office/word/2010/wordml" w:rsidP="4F2B66CF" wp14:paraId="73D9FC47" wp14:textId="2C5009C0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d. Approve June Board Meeting Minutes</w:t>
      </w:r>
    </w:p>
    <w:p xmlns:wp14="http://schemas.microsoft.com/office/word/2010/wordml" w:rsidP="4F2B66CF" wp14:paraId="5AAF189D" wp14:textId="6FDB18A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B. Board President Updates</w:t>
      </w:r>
    </w:p>
    <w:p xmlns:wp14="http://schemas.microsoft.com/office/word/2010/wordml" w:rsidP="4F2B66CF" wp14:paraId="15466117" wp14:textId="6E06A27F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C. Expansion Updates</w:t>
      </w:r>
    </w:p>
    <w:p xmlns:wp14="http://schemas.microsoft.com/office/word/2010/wordml" w:rsidP="4F2B66CF" wp14:paraId="10350881" wp14:textId="09FF6FE4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F2B66CF" wp14:paraId="2D699A1B" wp14:textId="7A91CBC5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ACTION ITEMS</w:t>
      </w:r>
    </w:p>
    <w:p xmlns:wp14="http://schemas.microsoft.com/office/word/2010/wordml" w:rsidP="4F2B66CF" wp14:paraId="20A1D9F7" wp14:textId="2AB436A2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en-US"/>
        </w:rPr>
      </w:pPr>
    </w:p>
    <w:p xmlns:wp14="http://schemas.microsoft.com/office/word/2010/wordml" w:rsidP="4F2B66CF" wp14:paraId="485F0147" wp14:textId="6197DED1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Vote to approve Heather Marshall as a member of the Board of Directors</w:t>
      </w:r>
    </w:p>
    <w:p xmlns:wp14="http://schemas.microsoft.com/office/word/2010/wordml" w:rsidP="4F2B66CF" wp14:paraId="54DC49C1" wp14:textId="3F655357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F2B66CF" wp14:paraId="0B2E6A8E" wp14:textId="0001F492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ADJOURNMENT</w:t>
      </w:r>
    </w:p>
    <w:p xmlns:wp14="http://schemas.microsoft.com/office/word/2010/wordml" w:rsidP="4F2B66CF" wp14:paraId="74083C89" wp14:textId="0689AF6E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F2B66CF" wp14:paraId="01A590A7" wp14:textId="56D0EBCB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F2B66CF" wp14:paraId="10F71AC5" wp14:textId="5534564A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Vision</w:t>
      </w:r>
    </w:p>
    <w:p xmlns:wp14="http://schemas.microsoft.com/office/word/2010/wordml" w:rsidP="4F2B66CF" wp14:paraId="096F095E" wp14:textId="04691339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F2B66CF" wp14:paraId="570510A6" wp14:textId="2464220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Students empowered to share their unique gifts with the world</w:t>
      </w:r>
    </w:p>
    <w:p xmlns:wp14="http://schemas.microsoft.com/office/word/2010/wordml" w:rsidP="4F2B66CF" wp14:paraId="210E55AF" wp14:textId="1568AF7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Our Mission</w:t>
      </w:r>
    </w:p>
    <w:p xmlns:wp14="http://schemas.microsoft.com/office/word/2010/wordml" w:rsidP="4F2B66CF" wp14:paraId="1F9D1554" wp14:textId="468533C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2B66CF" w:rsidR="346FF34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Desert Sky Montessori provides all children with an environment for joyful exploration that fosters self-discovery and a life-long love of learning</w:t>
      </w:r>
    </w:p>
    <w:p xmlns:wp14="http://schemas.microsoft.com/office/word/2010/wordml" w:rsidP="4F2B66CF" wp14:paraId="220CD02F" wp14:textId="6B0B0BA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F2B66CF" wp14:paraId="2C078E63" wp14:textId="234DC06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423C4E"/>
    <w:rsid w:val="1F423C4E"/>
    <w:rsid w:val="346FF349"/>
    <w:rsid w:val="4F2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3C4E"/>
  <w15:chartTrackingRefBased/>
  <w15:docId w15:val="{0A3ECAA6-F064-464A-8779-5FAA91EBAC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a997822e4e6a4174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3" ma:contentTypeDescription="Create a new document." ma:contentTypeScope="" ma:versionID="573a325ecdb5df49658f003f8689d769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a6771c10c7c7076f91d3311510fc6c46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27153-0FD4-4520-B66B-FC8926462964}"/>
</file>

<file path=customXml/itemProps2.xml><?xml version="1.0" encoding="utf-8"?>
<ds:datastoreItem xmlns:ds="http://schemas.openxmlformats.org/officeDocument/2006/customXml" ds:itemID="{7ED1BEB5-A08D-4D4D-B58A-97B08B0D7432}"/>
</file>

<file path=customXml/itemProps3.xml><?xml version="1.0" encoding="utf-8"?>
<ds:datastoreItem xmlns:ds="http://schemas.openxmlformats.org/officeDocument/2006/customXml" ds:itemID="{B340FF13-E143-4F31-98C1-792B852529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Loukonen</dc:creator>
  <cp:keywords/>
  <dc:description/>
  <cp:lastModifiedBy>Jessica Loukonen</cp:lastModifiedBy>
  <dcterms:created xsi:type="dcterms:W3CDTF">2023-09-18T16:42:24Z</dcterms:created>
  <dcterms:modified xsi:type="dcterms:W3CDTF">2023-09-18T16:43:07Z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</Properties>
</file>